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CF" w:rsidRDefault="00F82554" w:rsidP="0013538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ORIENTACIONES RECUPERACIÓN </w:t>
      </w:r>
      <w:r w:rsidR="00D144F0">
        <w:rPr>
          <w:b/>
          <w:sz w:val="28"/>
          <w:u w:val="single"/>
        </w:rPr>
        <w:t xml:space="preserve">SEPTIEMBRE </w:t>
      </w:r>
      <w:r w:rsidR="0013538C" w:rsidRPr="0013538C">
        <w:rPr>
          <w:b/>
          <w:sz w:val="28"/>
          <w:u w:val="single"/>
        </w:rPr>
        <w:t>MATEMÁTICAS 3º ESO</w:t>
      </w:r>
    </w:p>
    <w:p w:rsidR="0013538C" w:rsidRPr="00DA4D19" w:rsidRDefault="0013538C" w:rsidP="0013538C">
      <w:pPr>
        <w:ind w:firstLine="360"/>
        <w:jc w:val="both"/>
        <w:rPr>
          <w:sz w:val="24"/>
          <w:szCs w:val="24"/>
        </w:rPr>
      </w:pPr>
      <w:r w:rsidRPr="00DA4D19">
        <w:rPr>
          <w:sz w:val="24"/>
          <w:szCs w:val="24"/>
        </w:rPr>
        <w:t xml:space="preserve">Para preparar la recuperación </w:t>
      </w:r>
      <w:r w:rsidR="00D144F0">
        <w:rPr>
          <w:sz w:val="24"/>
          <w:szCs w:val="24"/>
        </w:rPr>
        <w:t xml:space="preserve">la recuperación </w:t>
      </w:r>
      <w:r w:rsidRPr="00DA4D19">
        <w:rPr>
          <w:sz w:val="24"/>
          <w:szCs w:val="24"/>
        </w:rPr>
        <w:t>de Matemáticas 3º de ESO</w:t>
      </w:r>
      <w:r w:rsidR="00D144F0">
        <w:rPr>
          <w:sz w:val="24"/>
          <w:szCs w:val="24"/>
        </w:rPr>
        <w:t xml:space="preserve"> de septiembre </w:t>
      </w:r>
      <w:r w:rsidRPr="00DA4D19">
        <w:rPr>
          <w:sz w:val="24"/>
          <w:szCs w:val="24"/>
        </w:rPr>
        <w:t>debéis repasar bien:</w:t>
      </w:r>
    </w:p>
    <w:p w:rsidR="0013538C" w:rsidRPr="00DA4D19" w:rsidRDefault="00F82554" w:rsidP="0013538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 xml:space="preserve">Conjuntos numéricos: </w:t>
      </w:r>
    </w:p>
    <w:p w:rsidR="00F82554" w:rsidRPr="00DA4D19" w:rsidRDefault="00F82554" w:rsidP="00F8255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Fracciones</w:t>
      </w:r>
    </w:p>
    <w:p w:rsidR="00F82554" w:rsidRPr="00DA4D19" w:rsidRDefault="00F82554" w:rsidP="00F8255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Operaciones con fracciones</w:t>
      </w:r>
    </w:p>
    <w:p w:rsidR="00F82554" w:rsidRPr="00DA4D19" w:rsidRDefault="00F82554" w:rsidP="00F8255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Números racionales</w:t>
      </w:r>
    </w:p>
    <w:p w:rsidR="00F82554" w:rsidRPr="00DA4D19" w:rsidRDefault="00F82554" w:rsidP="00F8255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Expresión decimal de un número racional</w:t>
      </w:r>
    </w:p>
    <w:p w:rsidR="00F82554" w:rsidRPr="00DA4D19" w:rsidRDefault="00F82554" w:rsidP="00F8255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Fracción generatriz de un nº decimal</w:t>
      </w:r>
    </w:p>
    <w:p w:rsidR="00F82554" w:rsidRPr="00DA4D19" w:rsidRDefault="00F82554" w:rsidP="00F8255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Números irracionales</w:t>
      </w:r>
    </w:p>
    <w:p w:rsidR="00F82554" w:rsidRPr="00DA4D19" w:rsidRDefault="00F82554" w:rsidP="00F8255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Números reales</w:t>
      </w:r>
    </w:p>
    <w:p w:rsidR="00F82554" w:rsidRPr="00DA4D19" w:rsidRDefault="00F82554" w:rsidP="00F8255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Valor absoluto de un número real</w:t>
      </w:r>
    </w:p>
    <w:p w:rsidR="00F82554" w:rsidRPr="00DA4D19" w:rsidRDefault="00F82554" w:rsidP="00F8255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Aproximaciones y errores</w:t>
      </w:r>
    </w:p>
    <w:p w:rsidR="00F82554" w:rsidRPr="00DA4D19" w:rsidRDefault="00F82554" w:rsidP="00F8255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 xml:space="preserve">Representación  de números reales en la recta </w:t>
      </w:r>
    </w:p>
    <w:p w:rsidR="00F82554" w:rsidRPr="00DA4D19" w:rsidRDefault="00F82554" w:rsidP="00F8255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Intervalos y semirrectas</w:t>
      </w:r>
    </w:p>
    <w:p w:rsidR="00DA4D19" w:rsidRPr="00DA4D19" w:rsidRDefault="00DA4D19" w:rsidP="00F8255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 xml:space="preserve">Problemas </w:t>
      </w:r>
    </w:p>
    <w:p w:rsidR="00F82554" w:rsidRPr="00DA4D19" w:rsidRDefault="00F82554" w:rsidP="0013538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Potencia y raíces</w:t>
      </w:r>
      <w:r w:rsidR="00DA4D19" w:rsidRPr="00DA4D19">
        <w:rPr>
          <w:sz w:val="24"/>
          <w:szCs w:val="24"/>
        </w:rPr>
        <w:t xml:space="preserve"> </w:t>
      </w:r>
    </w:p>
    <w:p w:rsidR="00F82554" w:rsidRPr="00DA4D19" w:rsidRDefault="00F82554" w:rsidP="00F8255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Potencias de exponente natural y operaciones con potencias de exponente natural</w:t>
      </w:r>
    </w:p>
    <w:p w:rsidR="00F82554" w:rsidRPr="00DA4D19" w:rsidRDefault="00F82554" w:rsidP="00F8255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Potencias de exponente entero, significado de las potencias de exponente negativo y operaciones con potencias de exponente entero</w:t>
      </w:r>
    </w:p>
    <w:p w:rsidR="00F82554" w:rsidRPr="00DA4D19" w:rsidRDefault="00F82554" w:rsidP="00F8255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Notación científica y operaciones con números expresados en notación científica</w:t>
      </w:r>
    </w:p>
    <w:p w:rsidR="00F82554" w:rsidRPr="00DA4D19" w:rsidRDefault="00F82554" w:rsidP="00F8255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Radicales: raíz cuadrada, radicales de cualquier índice, radicales equivalentes, propiedades de los radicales</w:t>
      </w:r>
    </w:p>
    <w:p w:rsidR="00F82554" w:rsidRPr="00DA4D19" w:rsidRDefault="00F82554" w:rsidP="00F8255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 xml:space="preserve">Operaciones con radicales : reducción a índice común, extracción e introducción de factores en un radical, producto y cociente de radicales, suma y resta de radicales semejantes. </w:t>
      </w:r>
    </w:p>
    <w:p w:rsidR="00F82554" w:rsidRPr="00DA4D19" w:rsidRDefault="00F82554" w:rsidP="00F8255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Potencias de exponente fraccionario, su significado y operaciones con potencias de expo</w:t>
      </w:r>
      <w:r w:rsidR="00DA4D19" w:rsidRPr="00DA4D19">
        <w:rPr>
          <w:sz w:val="24"/>
          <w:szCs w:val="24"/>
        </w:rPr>
        <w:t>n</w:t>
      </w:r>
      <w:r w:rsidRPr="00DA4D19">
        <w:rPr>
          <w:sz w:val="24"/>
          <w:szCs w:val="24"/>
        </w:rPr>
        <w:t xml:space="preserve">ente fraccionario. </w:t>
      </w:r>
    </w:p>
    <w:p w:rsidR="00DA4D19" w:rsidRPr="00DA4D19" w:rsidRDefault="00DA4D19" w:rsidP="00DA4D1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Polinomios</w:t>
      </w:r>
    </w:p>
    <w:p w:rsidR="00DA4D19" w:rsidRPr="00DA4D19" w:rsidRDefault="00DA4D19" w:rsidP="00DA4D19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Expresiones algebraicas: definición  y reconocimiento. (Muy importante saber expresar en lenguaje algebraico expresiones del leguaje ordinario)</w:t>
      </w:r>
    </w:p>
    <w:p w:rsidR="00DA4D19" w:rsidRPr="00DA4D19" w:rsidRDefault="00DA4D19" w:rsidP="00DA4D19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Valor numérico de una expresión algebraica</w:t>
      </w:r>
    </w:p>
    <w:p w:rsidR="00DA4D19" w:rsidRPr="00DA4D19" w:rsidRDefault="00DA4D19" w:rsidP="00DA4D19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Monomios y operaciones con monomios</w:t>
      </w:r>
    </w:p>
    <w:p w:rsidR="00DA4D19" w:rsidRPr="00DA4D19" w:rsidRDefault="00DA4D19" w:rsidP="00DA4D19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Identidades notables</w:t>
      </w:r>
    </w:p>
    <w:p w:rsidR="00D144F0" w:rsidRPr="00D144F0" w:rsidRDefault="00D144F0" w:rsidP="00D144F0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144F0">
        <w:rPr>
          <w:sz w:val="24"/>
          <w:szCs w:val="24"/>
        </w:rPr>
        <w:t xml:space="preserve">Operaciones con Polinomios. Teorema del Resto. Regla de Ruffini. Factorización de polinomios. </w:t>
      </w:r>
    </w:p>
    <w:p w:rsidR="00D144F0" w:rsidRPr="00D144F0" w:rsidRDefault="00D144F0" w:rsidP="00D144F0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144F0">
        <w:rPr>
          <w:sz w:val="24"/>
          <w:szCs w:val="24"/>
        </w:rPr>
        <w:t xml:space="preserve">Ecuaciones de primer y 2º grado y ecuaciones bicuadradas. </w:t>
      </w:r>
    </w:p>
    <w:p w:rsidR="00D144F0" w:rsidRPr="00D144F0" w:rsidRDefault="00D144F0" w:rsidP="00D144F0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144F0">
        <w:rPr>
          <w:sz w:val="24"/>
          <w:szCs w:val="24"/>
        </w:rPr>
        <w:t>Ecuaciones de grado 3 o 4 (mediante factorización)</w:t>
      </w:r>
    </w:p>
    <w:p w:rsidR="00D144F0" w:rsidRPr="00D144F0" w:rsidRDefault="00D144F0" w:rsidP="00D144F0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144F0">
        <w:rPr>
          <w:sz w:val="24"/>
          <w:szCs w:val="24"/>
        </w:rPr>
        <w:lastRenderedPageBreak/>
        <w:t>Resolución de problemas con ecuaciones</w:t>
      </w:r>
    </w:p>
    <w:p w:rsidR="00D144F0" w:rsidRPr="00D144F0" w:rsidRDefault="00D144F0" w:rsidP="00D144F0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144F0">
        <w:rPr>
          <w:sz w:val="24"/>
          <w:szCs w:val="24"/>
        </w:rPr>
        <w:t>Sistemas de ecuaciones lineales. Métodos de resolución</w:t>
      </w:r>
    </w:p>
    <w:p w:rsidR="00D144F0" w:rsidRPr="00D144F0" w:rsidRDefault="00D144F0" w:rsidP="00D144F0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144F0">
        <w:rPr>
          <w:sz w:val="24"/>
          <w:szCs w:val="24"/>
        </w:rPr>
        <w:t>Resolución de problemas de sistemas de ecuaciones (repasad los problemas tipo vistos en clase: edades, mezclas, cifras…)</w:t>
      </w:r>
    </w:p>
    <w:p w:rsidR="00D144F0" w:rsidRPr="00D144F0" w:rsidRDefault="00D144F0" w:rsidP="00D144F0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144F0">
        <w:rPr>
          <w:sz w:val="24"/>
          <w:szCs w:val="24"/>
        </w:rPr>
        <w:t>Proporcionalidad directa. Repartos directamente proporcionales</w:t>
      </w:r>
    </w:p>
    <w:p w:rsidR="00D144F0" w:rsidRPr="00D144F0" w:rsidRDefault="00D144F0" w:rsidP="00D144F0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144F0">
        <w:rPr>
          <w:sz w:val="24"/>
          <w:szCs w:val="24"/>
        </w:rPr>
        <w:t xml:space="preserve">Porcentajes, descuentos e incrementos </w:t>
      </w:r>
    </w:p>
    <w:p w:rsidR="00D144F0" w:rsidRPr="00D144F0" w:rsidRDefault="00D144F0" w:rsidP="00D144F0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144F0">
        <w:rPr>
          <w:sz w:val="24"/>
          <w:szCs w:val="24"/>
        </w:rPr>
        <w:t>Proporcionalidad inversa. Repartos inversamente proporcionales</w:t>
      </w:r>
    </w:p>
    <w:p w:rsidR="00D144F0" w:rsidRDefault="00D144F0" w:rsidP="00D144F0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144F0">
        <w:rPr>
          <w:sz w:val="24"/>
          <w:szCs w:val="24"/>
        </w:rPr>
        <w:t xml:space="preserve">Proporcionalidad compuesta. </w:t>
      </w:r>
    </w:p>
    <w:p w:rsidR="00A446D7" w:rsidRDefault="00A446D7" w:rsidP="00A446D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Funciones</w:t>
      </w:r>
    </w:p>
    <w:p w:rsidR="00A446D7" w:rsidRDefault="00A446D7" w:rsidP="00A446D7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Sucesiones (concepto)</w:t>
      </w:r>
    </w:p>
    <w:p w:rsidR="00A446D7" w:rsidRDefault="00A446D7" w:rsidP="00A446D7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Progresiones aritméticas (reconocimiento, diferencia, término general, cálculo de términos, suma de los términos)</w:t>
      </w:r>
    </w:p>
    <w:p w:rsidR="00A446D7" w:rsidRDefault="00A446D7" w:rsidP="00A446D7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Progresiones geométricas (reconocimiento, razón , término general, cálculo de términos, suma de los términos)</w:t>
      </w:r>
    </w:p>
    <w:p w:rsidR="00A446D7" w:rsidRDefault="00A446D7" w:rsidP="00A446D7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Funciones (concepto, reconocimiento, formas de expresión, continuidad, simetría, periodicidad, crecimiento, máximos y mínimos)</w:t>
      </w:r>
    </w:p>
    <w:p w:rsidR="00A446D7" w:rsidRDefault="00A446D7" w:rsidP="00A446D7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Funciones a trozos</w:t>
      </w:r>
    </w:p>
    <w:p w:rsidR="00A446D7" w:rsidRDefault="00A446D7" w:rsidP="00A446D7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Funciones lineales: representación</w:t>
      </w:r>
      <w:r w:rsidR="00B86EC3">
        <w:rPr>
          <w:sz w:val="24"/>
          <w:szCs w:val="24"/>
        </w:rPr>
        <w:t>, pendiente, ordenada en el origen, ecuación explícita</w:t>
      </w:r>
    </w:p>
    <w:p w:rsidR="00B86EC3" w:rsidRPr="00DA4D19" w:rsidRDefault="00B86EC3" w:rsidP="00A446D7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Funciones cuadráticas. Estudio analítico de la función cuadrática. Representación. </w:t>
      </w:r>
    </w:p>
    <w:p w:rsidR="00A446D7" w:rsidRDefault="00A446D7" w:rsidP="00A446D7">
      <w:pPr>
        <w:pStyle w:val="Prrafodelista"/>
        <w:ind w:left="1440"/>
        <w:jc w:val="both"/>
        <w:rPr>
          <w:sz w:val="24"/>
          <w:szCs w:val="24"/>
        </w:rPr>
      </w:pPr>
    </w:p>
    <w:p w:rsidR="00B86EC3" w:rsidRDefault="00B86EC3" w:rsidP="00D144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conveniente que hagáis un esfuerzo por comprender y aprender bien los conceptos y no solo mecanizar. Leer con atención para saber qué se os está pidiendo. Dar las respuestas adecuadas. </w:t>
      </w:r>
    </w:p>
    <w:p w:rsidR="00B86EC3" w:rsidRDefault="00D144F0" w:rsidP="00D144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Os adjunto una relación de ejercicios que realizar y  entregar el día del examen</w:t>
      </w:r>
      <w:r w:rsidR="00B86EC3">
        <w:rPr>
          <w:sz w:val="24"/>
          <w:szCs w:val="24"/>
        </w:rPr>
        <w:t xml:space="preserve">. </w:t>
      </w:r>
    </w:p>
    <w:p w:rsidR="00B86EC3" w:rsidRDefault="00B86EC3" w:rsidP="00D144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Además es conveniente que repaséis las autoevaluaciones de los temas y los ejercicios realizados en clase. </w:t>
      </w:r>
    </w:p>
    <w:p w:rsidR="00005441" w:rsidRDefault="00B86EC3" w:rsidP="00D144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Hay más material en esta misma página. </w:t>
      </w:r>
    </w:p>
    <w:p w:rsidR="00D144F0" w:rsidRDefault="00005441" w:rsidP="00D144F0">
      <w:pPr>
        <w:ind w:firstLine="708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¡A prepararlo con ánimo!</w:t>
      </w:r>
      <w:r w:rsidR="00D144F0">
        <w:rPr>
          <w:sz w:val="24"/>
          <w:szCs w:val="24"/>
        </w:rPr>
        <w:t xml:space="preserve"> </w:t>
      </w:r>
    </w:p>
    <w:p w:rsidR="00D144F0" w:rsidRPr="00D144F0" w:rsidRDefault="00D144F0" w:rsidP="00D144F0">
      <w:pPr>
        <w:jc w:val="both"/>
        <w:rPr>
          <w:b/>
          <w:sz w:val="24"/>
          <w:szCs w:val="24"/>
          <w:u w:val="single"/>
        </w:rPr>
      </w:pPr>
    </w:p>
    <w:p w:rsidR="0013538C" w:rsidRPr="00DA4D19" w:rsidRDefault="0013538C" w:rsidP="00D144F0">
      <w:pPr>
        <w:pStyle w:val="Prrafodelista"/>
        <w:ind w:left="1440"/>
        <w:jc w:val="both"/>
        <w:rPr>
          <w:sz w:val="24"/>
          <w:szCs w:val="24"/>
        </w:rPr>
      </w:pPr>
    </w:p>
    <w:sectPr w:rsidR="0013538C" w:rsidRPr="00DA4D19" w:rsidSect="00F82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E45" w:rsidRDefault="00226E45" w:rsidP="00DA4D19">
      <w:pPr>
        <w:spacing w:after="0" w:line="240" w:lineRule="auto"/>
      </w:pPr>
      <w:r>
        <w:separator/>
      </w:r>
    </w:p>
  </w:endnote>
  <w:endnote w:type="continuationSeparator" w:id="1">
    <w:p w:rsidR="00226E45" w:rsidRDefault="00226E45" w:rsidP="00DA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9" w:rsidRDefault="00DA4D1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77" w:rsidRDefault="00710977">
    <w:pPr>
      <w:pStyle w:val="Piedepgina"/>
      <w:jc w:val="right"/>
    </w:pPr>
    <w:r>
      <w:t xml:space="preserve">Pg </w:t>
    </w:r>
    <w:sdt>
      <w:sdtPr>
        <w:id w:val="-2077395807"/>
        <w:docPartObj>
          <w:docPartGallery w:val="Page Numbers (Bottom of Page)"/>
          <w:docPartUnique/>
        </w:docPartObj>
      </w:sdtPr>
      <w:sdtContent>
        <w:fldSimple w:instr=" PAGE   \* MERGEFORMAT ">
          <w:r w:rsidR="00005441">
            <w:rPr>
              <w:noProof/>
            </w:rPr>
            <w:t>2</w:t>
          </w:r>
        </w:fldSimple>
      </w:sdtContent>
    </w:sdt>
  </w:p>
  <w:p w:rsidR="00DA4D19" w:rsidRDefault="00DA4D1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9" w:rsidRDefault="00DA4D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E45" w:rsidRDefault="00226E45" w:rsidP="00DA4D19">
      <w:pPr>
        <w:spacing w:after="0" w:line="240" w:lineRule="auto"/>
      </w:pPr>
      <w:r>
        <w:separator/>
      </w:r>
    </w:p>
  </w:footnote>
  <w:footnote w:type="continuationSeparator" w:id="1">
    <w:p w:rsidR="00226E45" w:rsidRDefault="00226E45" w:rsidP="00DA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9" w:rsidRDefault="00DA4D1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9" w:rsidRPr="00DA4D19" w:rsidRDefault="00DA4D19">
    <w:pPr>
      <w:pStyle w:val="Encabezado"/>
      <w:rPr>
        <w:b/>
        <w:i/>
        <w:sz w:val="24"/>
      </w:rPr>
    </w:pPr>
    <w:r w:rsidRPr="00DA4D19">
      <w:rPr>
        <w:b/>
        <w:i/>
        <w:sz w:val="24"/>
      </w:rPr>
      <w:t>Colegio Nuestra Señora del Buen Consejo</w:t>
    </w:r>
  </w:p>
  <w:p w:rsidR="00DA4D19" w:rsidRPr="00DA4D19" w:rsidRDefault="00DA4D19">
    <w:pPr>
      <w:pStyle w:val="Encabezado"/>
      <w:rPr>
        <w:b/>
        <w:i/>
        <w:sz w:val="24"/>
      </w:rPr>
    </w:pPr>
    <w:r w:rsidRPr="00DA4D19">
      <w:rPr>
        <w:b/>
        <w:i/>
        <w:sz w:val="24"/>
      </w:rPr>
      <w:t>Melilla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9" w:rsidRDefault="00DA4D1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FD7"/>
    <w:multiLevelType w:val="hybridMultilevel"/>
    <w:tmpl w:val="9140DDA8"/>
    <w:lvl w:ilvl="0" w:tplc="7B8C41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123EB"/>
    <w:multiLevelType w:val="hybridMultilevel"/>
    <w:tmpl w:val="49E2B6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538C"/>
    <w:rsid w:val="00005441"/>
    <w:rsid w:val="0013538C"/>
    <w:rsid w:val="001F30D5"/>
    <w:rsid w:val="00226E45"/>
    <w:rsid w:val="0028487A"/>
    <w:rsid w:val="002912FC"/>
    <w:rsid w:val="004D696A"/>
    <w:rsid w:val="00710977"/>
    <w:rsid w:val="00730D9C"/>
    <w:rsid w:val="009B2ACF"/>
    <w:rsid w:val="00A446D7"/>
    <w:rsid w:val="00B86EC3"/>
    <w:rsid w:val="00BB5DE3"/>
    <w:rsid w:val="00D144F0"/>
    <w:rsid w:val="00DA4D19"/>
    <w:rsid w:val="00E11111"/>
    <w:rsid w:val="00E920F3"/>
    <w:rsid w:val="00ED1C4F"/>
    <w:rsid w:val="00EE32DE"/>
    <w:rsid w:val="00F82554"/>
    <w:rsid w:val="00F9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3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4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D19"/>
  </w:style>
  <w:style w:type="paragraph" w:styleId="Piedepgina">
    <w:name w:val="footer"/>
    <w:basedOn w:val="Normal"/>
    <w:link w:val="PiedepginaCar"/>
    <w:uiPriority w:val="99"/>
    <w:unhideWhenUsed/>
    <w:rsid w:val="00DA4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D19"/>
  </w:style>
  <w:style w:type="paragraph" w:styleId="Textodeglobo">
    <w:name w:val="Balloon Text"/>
    <w:basedOn w:val="Normal"/>
    <w:link w:val="TextodegloboCar"/>
    <w:uiPriority w:val="99"/>
    <w:semiHidden/>
    <w:unhideWhenUsed/>
    <w:rsid w:val="00DA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BC-01</dc:creator>
  <cp:lastModifiedBy>USER</cp:lastModifiedBy>
  <cp:revision>3</cp:revision>
  <dcterms:created xsi:type="dcterms:W3CDTF">2021-06-23T16:02:00Z</dcterms:created>
  <dcterms:modified xsi:type="dcterms:W3CDTF">2021-06-23T16:48:00Z</dcterms:modified>
</cp:coreProperties>
</file>