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FC" w:rsidRDefault="003C6BFC" w:rsidP="000270BD">
      <w:pPr>
        <w:rPr>
          <w:lang w:eastAsia="es-ES"/>
        </w:rPr>
      </w:pPr>
      <w:bookmarkStart w:id="0" w:name="_GoBack"/>
      <w:bookmarkEnd w:id="0"/>
    </w:p>
    <w:p w:rsidR="003C6BFC" w:rsidRPr="00767C9E" w:rsidRDefault="00A45028" w:rsidP="00F9628D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es-ES"/>
        </w:rPr>
      </w:pPr>
      <w:r w:rsidRPr="00767C9E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121920</wp:posOffset>
            </wp:positionV>
            <wp:extent cx="474980" cy="622935"/>
            <wp:effectExtent l="19050" t="0" r="20320" b="0"/>
            <wp:wrapTight wrapText="bothSides">
              <wp:wrapPolygon edited="0">
                <wp:start x="9224" y="-174"/>
                <wp:lineTo x="1034" y="2519"/>
                <wp:lineTo x="-778" y="9683"/>
                <wp:lineTo x="6460" y="20858"/>
                <wp:lineTo x="7322" y="20924"/>
                <wp:lineTo x="12494" y="21319"/>
                <wp:lineTo x="13356" y="21385"/>
                <wp:lineTo x="21548" y="12053"/>
                <wp:lineTo x="21634" y="11395"/>
                <wp:lineTo x="23187" y="6203"/>
                <wp:lineTo x="21808" y="3442"/>
                <wp:lineTo x="14396" y="221"/>
                <wp:lineTo x="9224" y="-174"/>
              </wp:wrapPolygon>
            </wp:wrapTight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343332">
                      <a:off x="0" y="0"/>
                      <a:ext cx="47498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13F6" w:rsidRPr="00767C9E" w:rsidRDefault="00DA13F6" w:rsidP="00DA13F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67C9E">
        <w:rPr>
          <w:rFonts w:ascii="Arial" w:hAnsi="Arial" w:cs="Arial"/>
          <w:sz w:val="28"/>
          <w:szCs w:val="28"/>
        </w:rPr>
        <w:t>COLEGIO NUESTRA SEÑORA DEL BUEN CONSEJO</w:t>
      </w:r>
    </w:p>
    <w:p w:rsidR="003C6BFC" w:rsidRPr="00767C9E" w:rsidRDefault="003C6BFC" w:rsidP="00DA13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767C9E">
        <w:rPr>
          <w:rFonts w:ascii="Arial" w:hAnsi="Arial" w:cs="Arial"/>
          <w:b/>
          <w:sz w:val="24"/>
          <w:szCs w:val="24"/>
          <w:lang w:eastAsia="es-ES"/>
        </w:rPr>
        <w:t>RELACIÓN DE LIBROS DE TEXTO Y MATERIAL- 20</w:t>
      </w:r>
      <w:r w:rsidR="003C7AE5" w:rsidRPr="00767C9E">
        <w:rPr>
          <w:rFonts w:ascii="Arial" w:hAnsi="Arial" w:cs="Arial"/>
          <w:b/>
          <w:sz w:val="24"/>
          <w:szCs w:val="24"/>
          <w:lang w:eastAsia="es-ES"/>
        </w:rPr>
        <w:t>2</w:t>
      </w:r>
      <w:r w:rsidR="00A063E6">
        <w:rPr>
          <w:rFonts w:ascii="Arial" w:hAnsi="Arial" w:cs="Arial"/>
          <w:b/>
          <w:sz w:val="24"/>
          <w:szCs w:val="24"/>
          <w:lang w:eastAsia="es-ES"/>
        </w:rPr>
        <w:t>1</w:t>
      </w:r>
      <w:r w:rsidRPr="00767C9E">
        <w:rPr>
          <w:rFonts w:ascii="Arial" w:hAnsi="Arial" w:cs="Arial"/>
          <w:b/>
          <w:sz w:val="24"/>
          <w:szCs w:val="24"/>
          <w:lang w:eastAsia="es-ES"/>
        </w:rPr>
        <w:t>-20</w:t>
      </w:r>
      <w:r w:rsidR="00C45248" w:rsidRPr="00767C9E">
        <w:rPr>
          <w:rFonts w:ascii="Arial" w:hAnsi="Arial" w:cs="Arial"/>
          <w:b/>
          <w:sz w:val="24"/>
          <w:szCs w:val="24"/>
          <w:lang w:eastAsia="es-ES"/>
        </w:rPr>
        <w:t>2</w:t>
      </w:r>
      <w:r w:rsidR="00A063E6">
        <w:rPr>
          <w:rFonts w:ascii="Arial" w:hAnsi="Arial" w:cs="Arial"/>
          <w:b/>
          <w:sz w:val="24"/>
          <w:szCs w:val="24"/>
          <w:lang w:eastAsia="es-ES"/>
        </w:rPr>
        <w:t>2</w:t>
      </w:r>
    </w:p>
    <w:p w:rsidR="003C6BFC" w:rsidRPr="00767C9E" w:rsidRDefault="003C6BFC" w:rsidP="00B21A5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3C6BFC" w:rsidRPr="00767C9E" w:rsidRDefault="003C6BFC" w:rsidP="00B21A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  <w:r w:rsidRPr="00767C9E">
        <w:rPr>
          <w:rFonts w:ascii="Arial" w:hAnsi="Arial" w:cs="Arial"/>
          <w:b/>
          <w:bCs/>
          <w:sz w:val="28"/>
          <w:szCs w:val="28"/>
          <w:lang w:eastAsia="es-ES"/>
        </w:rPr>
        <w:t>CURSO 2º BACHILLERATO</w:t>
      </w:r>
    </w:p>
    <w:p w:rsidR="003C6BFC" w:rsidRPr="00767C9E" w:rsidRDefault="003C6BFC" w:rsidP="00B21A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3"/>
        <w:gridCol w:w="271"/>
        <w:gridCol w:w="1514"/>
        <w:gridCol w:w="2262"/>
      </w:tblGrid>
      <w:tr w:rsidR="003C6BFC" w:rsidRPr="00767C9E" w:rsidTr="00CA29F1">
        <w:tc>
          <w:tcPr>
            <w:tcW w:w="0" w:type="auto"/>
            <w:shd w:val="clear" w:color="auto" w:fill="BFBFBF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7C9E">
              <w:rPr>
                <w:rFonts w:ascii="Arial" w:hAnsi="Arial" w:cs="Arial"/>
                <w:b/>
                <w:bCs/>
              </w:rPr>
              <w:t>ÁREA Y TÍTULO</w:t>
            </w: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1785" w:type="dxa"/>
            <w:gridSpan w:val="2"/>
            <w:shd w:val="clear" w:color="auto" w:fill="BFBFBF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7C9E">
              <w:rPr>
                <w:rFonts w:ascii="Arial" w:hAnsi="Arial" w:cs="Arial"/>
                <w:b/>
                <w:bCs/>
              </w:rPr>
              <w:t>EDITORIAL</w:t>
            </w: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262" w:type="dxa"/>
            <w:shd w:val="clear" w:color="auto" w:fill="BFBFBF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7C9E">
              <w:rPr>
                <w:rFonts w:ascii="Arial" w:hAnsi="Arial" w:cs="Arial"/>
                <w:b/>
                <w:bCs/>
              </w:rPr>
              <w:t>ISBN</w:t>
            </w: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3C6BFC" w:rsidRPr="00767C9E">
        <w:trPr>
          <w:trHeight w:val="510"/>
        </w:trPr>
        <w:tc>
          <w:tcPr>
            <w:tcW w:w="0" w:type="auto"/>
            <w:gridSpan w:val="4"/>
            <w:shd w:val="clear" w:color="auto" w:fill="F2F2F2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</w:rPr>
              <w:t xml:space="preserve">MATERIAS TRONCALES GENERALES </w:t>
            </w:r>
          </w:p>
        </w:tc>
      </w:tr>
      <w:tr w:rsidR="003C6BFC" w:rsidRPr="00767C9E" w:rsidTr="00CA29F1">
        <w:trPr>
          <w:trHeight w:val="561"/>
        </w:trPr>
        <w:tc>
          <w:tcPr>
            <w:tcW w:w="4553" w:type="dxa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7C9E">
              <w:rPr>
                <w:rFonts w:ascii="Arial" w:hAnsi="Arial" w:cs="Arial"/>
                <w:b/>
              </w:rPr>
              <w:t>LENGUA  Y LITERATURA</w:t>
            </w:r>
          </w:p>
          <w:p w:rsidR="003C6BFC" w:rsidRPr="00767C9E" w:rsidRDefault="003C6BFC" w:rsidP="007975BB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67C9E">
              <w:rPr>
                <w:rFonts w:ascii="Arial" w:hAnsi="Arial" w:cs="Arial"/>
                <w:lang w:eastAsia="es-ES"/>
              </w:rPr>
              <w:t xml:space="preserve">Lengua Castellana y literatura </w:t>
            </w:r>
          </w:p>
        </w:tc>
        <w:tc>
          <w:tcPr>
            <w:tcW w:w="1785" w:type="dxa"/>
            <w:gridSpan w:val="2"/>
            <w:vAlign w:val="center"/>
          </w:tcPr>
          <w:p w:rsidR="003C6BFC" w:rsidRPr="00767C9E" w:rsidRDefault="003C7AE5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EDITEX</w:t>
            </w:r>
          </w:p>
        </w:tc>
        <w:tc>
          <w:tcPr>
            <w:tcW w:w="2262" w:type="dxa"/>
            <w:vAlign w:val="center"/>
          </w:tcPr>
          <w:p w:rsidR="003C6BFC" w:rsidRPr="00767C9E" w:rsidRDefault="0090033D" w:rsidP="003C7A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9788413212104</w:t>
            </w:r>
          </w:p>
        </w:tc>
      </w:tr>
      <w:tr w:rsidR="003C6BFC" w:rsidRPr="00767C9E" w:rsidTr="00CA29F1">
        <w:tc>
          <w:tcPr>
            <w:tcW w:w="4553" w:type="dxa"/>
          </w:tcPr>
          <w:p w:rsidR="00D75F3D" w:rsidRDefault="00D75F3D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 w:eastAsia="es-ES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 w:eastAsia="es-ES"/>
              </w:rPr>
            </w:pPr>
            <w:r w:rsidRPr="00767C9E">
              <w:rPr>
                <w:rFonts w:ascii="Arial" w:hAnsi="Arial" w:cs="Arial"/>
                <w:b/>
                <w:lang w:val="en-GB" w:eastAsia="es-ES"/>
              </w:rPr>
              <w:t xml:space="preserve">LENGUA INGLESA </w:t>
            </w: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val="en-GB" w:eastAsia="es-ES"/>
              </w:rPr>
            </w:pPr>
            <w:r w:rsidRPr="00767C9E">
              <w:rPr>
                <w:rFonts w:ascii="Arial" w:hAnsi="Arial" w:cs="Arial"/>
                <w:lang w:val="en-GB" w:eastAsia="es-ES"/>
              </w:rPr>
              <w:t xml:space="preserve">Out and About level 2 Student’s Book with Common Mistakes at </w:t>
            </w:r>
            <w:proofErr w:type="spellStart"/>
            <w:r w:rsidRPr="0090033D">
              <w:rPr>
                <w:rFonts w:ascii="Arial" w:hAnsi="Arial" w:cs="Arial"/>
                <w:lang w:val="en-US" w:eastAsia="es-ES"/>
              </w:rPr>
              <w:t>Bachillerato</w:t>
            </w:r>
            <w:proofErr w:type="spellEnd"/>
            <w:r w:rsidRPr="00767C9E">
              <w:rPr>
                <w:rFonts w:ascii="Arial" w:hAnsi="Arial" w:cs="Arial"/>
                <w:lang w:val="en-GB" w:eastAsia="es-ES"/>
              </w:rPr>
              <w:t xml:space="preserve"> Booklet</w:t>
            </w:r>
          </w:p>
          <w:p w:rsidR="003C6BFC" w:rsidRPr="00767C9E" w:rsidRDefault="003C6BFC" w:rsidP="00DA022E">
            <w:pPr>
              <w:spacing w:after="0" w:line="240" w:lineRule="auto"/>
              <w:jc w:val="center"/>
              <w:rPr>
                <w:rFonts w:ascii="Arial" w:hAnsi="Arial" w:cs="Arial"/>
                <w:lang w:val="en-GB" w:eastAsia="es-ES"/>
              </w:rPr>
            </w:pPr>
            <w:r w:rsidRPr="00767C9E">
              <w:rPr>
                <w:rFonts w:ascii="Arial" w:hAnsi="Arial" w:cs="Arial"/>
                <w:lang w:val="en-GB" w:eastAsia="es-ES"/>
              </w:rPr>
              <w:t>Out and About level 2 Workbook with Downloadable Audio</w:t>
            </w: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val="en-GB" w:eastAsia="es-ES"/>
              </w:rPr>
            </w:pPr>
          </w:p>
          <w:p w:rsidR="00CA29F1" w:rsidRPr="00767C9E" w:rsidRDefault="00CA29F1" w:rsidP="00692DD8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 w:eastAsia="es-ES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 w:eastAsia="es-ES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es-ES"/>
              </w:rPr>
            </w:pPr>
            <w:r w:rsidRPr="00767C9E">
              <w:rPr>
                <w:rFonts w:ascii="Arial" w:hAnsi="Arial" w:cs="Arial"/>
                <w:b/>
                <w:bCs/>
                <w:lang w:val="en-US" w:eastAsia="es-ES"/>
              </w:rPr>
              <w:t xml:space="preserve">CAMBRIDGE   </w:t>
            </w: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 w:eastAsia="es-ES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s-ES"/>
              </w:rPr>
            </w:pPr>
          </w:p>
        </w:tc>
        <w:tc>
          <w:tcPr>
            <w:tcW w:w="2262" w:type="dxa"/>
            <w:vAlign w:val="center"/>
          </w:tcPr>
          <w:p w:rsidR="00A063E6" w:rsidRDefault="00A063E6" w:rsidP="009003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75F3D" w:rsidRDefault="00D75F3D" w:rsidP="009003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C6BFC" w:rsidRPr="00767C9E" w:rsidRDefault="003C6BFC" w:rsidP="009003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67C9E">
              <w:rPr>
                <w:rFonts w:ascii="Arial" w:hAnsi="Arial" w:cs="Arial"/>
                <w:b/>
                <w:bCs/>
              </w:rPr>
              <w:t>978849036806</w:t>
            </w:r>
            <w:r w:rsidR="00A063E6">
              <w:rPr>
                <w:rFonts w:ascii="Arial" w:hAnsi="Arial" w:cs="Arial"/>
                <w:b/>
                <w:bCs/>
              </w:rPr>
              <w:t>0</w:t>
            </w:r>
          </w:p>
          <w:p w:rsidR="003C6BFC" w:rsidRPr="00767C9E" w:rsidRDefault="003C6BFC" w:rsidP="009003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67C9E">
              <w:rPr>
                <w:rFonts w:ascii="Arial" w:hAnsi="Arial" w:cs="Arial"/>
                <w:b/>
                <w:bCs/>
              </w:rPr>
              <w:t>978849036807</w:t>
            </w:r>
            <w:r w:rsidR="00A063E6">
              <w:rPr>
                <w:rFonts w:ascii="Arial" w:hAnsi="Arial" w:cs="Arial"/>
                <w:b/>
                <w:bCs/>
              </w:rPr>
              <w:t>7</w:t>
            </w: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CA29F1" w:rsidRPr="00767C9E" w:rsidRDefault="00CA29F1" w:rsidP="00315F83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s-ES"/>
              </w:rPr>
            </w:pPr>
          </w:p>
        </w:tc>
      </w:tr>
      <w:tr w:rsidR="003C6BFC" w:rsidRPr="00767C9E" w:rsidTr="00CA29F1">
        <w:tc>
          <w:tcPr>
            <w:tcW w:w="4553" w:type="dxa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767C9E">
              <w:rPr>
                <w:rFonts w:ascii="Arial" w:hAnsi="Arial" w:cs="Arial"/>
                <w:b/>
                <w:lang w:eastAsia="es-ES"/>
              </w:rPr>
              <w:t>HISTORIA DE ESPAÑA</w:t>
            </w:r>
          </w:p>
        </w:tc>
        <w:tc>
          <w:tcPr>
            <w:tcW w:w="1785" w:type="dxa"/>
            <w:gridSpan w:val="2"/>
            <w:vAlign w:val="center"/>
          </w:tcPr>
          <w:p w:rsidR="003C6BFC" w:rsidRPr="00767C9E" w:rsidRDefault="00767C9E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ANAYA</w:t>
            </w:r>
          </w:p>
        </w:tc>
        <w:tc>
          <w:tcPr>
            <w:tcW w:w="2262" w:type="dxa"/>
            <w:vAlign w:val="center"/>
          </w:tcPr>
          <w:p w:rsidR="003C6BFC" w:rsidRPr="00767C9E" w:rsidRDefault="0090033D" w:rsidP="00767C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978-84-698-1293-8</w:t>
            </w:r>
          </w:p>
        </w:tc>
      </w:tr>
      <w:tr w:rsidR="003C6BFC" w:rsidRPr="00767C9E" w:rsidTr="00CA29F1">
        <w:trPr>
          <w:trHeight w:val="562"/>
        </w:trPr>
        <w:tc>
          <w:tcPr>
            <w:tcW w:w="8600" w:type="dxa"/>
            <w:gridSpan w:val="4"/>
            <w:shd w:val="clear" w:color="auto" w:fill="F2F2F2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MATERIAS ESPECÍFICAS</w:t>
            </w:r>
          </w:p>
        </w:tc>
      </w:tr>
      <w:tr w:rsidR="003C6BFC" w:rsidRPr="00767C9E" w:rsidTr="00CA29F1">
        <w:trPr>
          <w:trHeight w:val="684"/>
        </w:trPr>
        <w:tc>
          <w:tcPr>
            <w:tcW w:w="4824" w:type="dxa"/>
            <w:gridSpan w:val="2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  <w:p w:rsidR="00767C9E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767C9E">
              <w:rPr>
                <w:rFonts w:ascii="Arial" w:hAnsi="Arial" w:cs="Arial"/>
                <w:b/>
                <w:lang w:val="en-US" w:eastAsia="es-ES"/>
              </w:rPr>
              <w:t xml:space="preserve">RELIGIÓN CATÓLICA </w:t>
            </w:r>
          </w:p>
          <w:p w:rsidR="003C6BFC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67C9E">
              <w:rPr>
                <w:rFonts w:ascii="Arial" w:hAnsi="Arial" w:cs="Arial"/>
                <w:lang w:val="en-US" w:eastAsia="es-ES"/>
              </w:rPr>
              <w:t>Nueva</w:t>
            </w:r>
            <w:r w:rsidRPr="00767C9E">
              <w:rPr>
                <w:rFonts w:ascii="Arial" w:hAnsi="Arial" w:cs="Arial"/>
                <w:lang w:eastAsia="es-ES"/>
              </w:rPr>
              <w:t xml:space="preserve"> Evangelización</w:t>
            </w:r>
          </w:p>
          <w:p w:rsidR="00D75F3D" w:rsidRPr="00767C9E" w:rsidRDefault="00D75F3D" w:rsidP="00315F83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514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CASALS</w:t>
            </w:r>
          </w:p>
        </w:tc>
        <w:tc>
          <w:tcPr>
            <w:tcW w:w="2262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9788421860427</w:t>
            </w:r>
          </w:p>
        </w:tc>
      </w:tr>
      <w:tr w:rsidR="003C6BFC" w:rsidRPr="00767C9E" w:rsidTr="00CA29F1">
        <w:tc>
          <w:tcPr>
            <w:tcW w:w="4824" w:type="dxa"/>
            <w:gridSpan w:val="2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67C9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FUNDAMENTO ADMINISTRACIÓN Y GESTIÓN</w:t>
            </w:r>
          </w:p>
        </w:tc>
        <w:tc>
          <w:tcPr>
            <w:tcW w:w="1514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262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</w:tc>
      </w:tr>
      <w:tr w:rsidR="003C6BFC" w:rsidRPr="00767C9E" w:rsidTr="00CA29F1">
        <w:tc>
          <w:tcPr>
            <w:tcW w:w="4824" w:type="dxa"/>
            <w:gridSpan w:val="2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767C9E">
              <w:rPr>
                <w:rFonts w:ascii="Arial" w:hAnsi="Arial" w:cs="Arial"/>
                <w:b/>
                <w:lang w:eastAsia="es-ES"/>
              </w:rPr>
              <w:t>HISTORIA DE LA FILOSOFÍA</w:t>
            </w:r>
          </w:p>
        </w:tc>
        <w:tc>
          <w:tcPr>
            <w:tcW w:w="1514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2262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9788467587173</w:t>
            </w:r>
          </w:p>
        </w:tc>
      </w:tr>
      <w:tr w:rsidR="003C6BFC" w:rsidRPr="00767C9E" w:rsidTr="00CA29F1">
        <w:tc>
          <w:tcPr>
            <w:tcW w:w="4824" w:type="dxa"/>
            <w:gridSpan w:val="2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767C9E">
              <w:rPr>
                <w:rFonts w:ascii="Arial" w:hAnsi="Arial" w:cs="Arial"/>
                <w:b/>
                <w:lang w:eastAsia="es-ES"/>
              </w:rPr>
              <w:t>PSICOLOGÍA</w:t>
            </w:r>
          </w:p>
        </w:tc>
        <w:tc>
          <w:tcPr>
            <w:tcW w:w="1514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62" w:type="dxa"/>
            <w:vAlign w:val="center"/>
          </w:tcPr>
          <w:p w:rsidR="003C6BFC" w:rsidRPr="00767C9E" w:rsidRDefault="009E04E2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</w:tc>
      </w:tr>
      <w:tr w:rsidR="009E04E2" w:rsidRPr="00767C9E" w:rsidTr="00CA29F1">
        <w:tc>
          <w:tcPr>
            <w:tcW w:w="4824" w:type="dxa"/>
            <w:gridSpan w:val="2"/>
          </w:tcPr>
          <w:p w:rsidR="00CE6341" w:rsidRPr="00767C9E" w:rsidRDefault="009E04E2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767C9E">
              <w:rPr>
                <w:rFonts w:ascii="Arial" w:hAnsi="Arial" w:cs="Arial"/>
                <w:b/>
                <w:lang w:eastAsia="es-ES"/>
              </w:rPr>
              <w:t>FRANCÉS</w:t>
            </w:r>
          </w:p>
          <w:p w:rsidR="003C7AE5" w:rsidRPr="00767C9E" w:rsidRDefault="003C7AE5" w:rsidP="00CE634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514" w:type="dxa"/>
            <w:vAlign w:val="center"/>
          </w:tcPr>
          <w:p w:rsidR="009E04E2" w:rsidRPr="00767C9E" w:rsidRDefault="003C7AE5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SM</w:t>
            </w:r>
          </w:p>
        </w:tc>
        <w:tc>
          <w:tcPr>
            <w:tcW w:w="2262" w:type="dxa"/>
            <w:vAlign w:val="center"/>
          </w:tcPr>
          <w:p w:rsidR="009E04E2" w:rsidRPr="00767C9E" w:rsidRDefault="00A063E6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  <w:p w:rsidR="00D66927" w:rsidRPr="00767C9E" w:rsidRDefault="00D66927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C6BFC" w:rsidRPr="00767C9E" w:rsidTr="00CA29F1">
        <w:tc>
          <w:tcPr>
            <w:tcW w:w="8600" w:type="dxa"/>
            <w:gridSpan w:val="4"/>
            <w:shd w:val="clear" w:color="auto" w:fill="F2F2F2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PROPIAS DE LA MODALIDAD DE HUMANIDADES</w:t>
            </w: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3C6BFC" w:rsidRPr="00767C9E" w:rsidTr="00CA29F1">
        <w:tc>
          <w:tcPr>
            <w:tcW w:w="4824" w:type="dxa"/>
            <w:gridSpan w:val="2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767C9E">
              <w:rPr>
                <w:rFonts w:ascii="Arial" w:hAnsi="Arial" w:cs="Arial"/>
                <w:b/>
                <w:lang w:eastAsia="es-ES"/>
              </w:rPr>
              <w:t>GRIEGO II</w:t>
            </w:r>
          </w:p>
          <w:p w:rsidR="003C6BFC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67C9E">
              <w:rPr>
                <w:rFonts w:ascii="Arial" w:hAnsi="Arial" w:cs="Arial"/>
                <w:lang w:eastAsia="es-ES"/>
              </w:rPr>
              <w:t>Diccionario Gr-</w:t>
            </w:r>
            <w:proofErr w:type="spellStart"/>
            <w:r w:rsidRPr="00767C9E">
              <w:rPr>
                <w:rFonts w:ascii="Arial" w:hAnsi="Arial" w:cs="Arial"/>
                <w:lang w:eastAsia="es-ES"/>
              </w:rPr>
              <w:t>Esp</w:t>
            </w:r>
            <w:proofErr w:type="spellEnd"/>
            <w:r w:rsidRPr="00767C9E">
              <w:rPr>
                <w:rFonts w:ascii="Arial" w:hAnsi="Arial" w:cs="Arial"/>
                <w:lang w:eastAsia="es-ES"/>
              </w:rPr>
              <w:t>/</w:t>
            </w:r>
            <w:proofErr w:type="spellStart"/>
            <w:r w:rsidRPr="00767C9E">
              <w:rPr>
                <w:rFonts w:ascii="Arial" w:hAnsi="Arial" w:cs="Arial"/>
                <w:lang w:eastAsia="es-ES"/>
              </w:rPr>
              <w:t>Esp</w:t>
            </w:r>
            <w:proofErr w:type="spellEnd"/>
            <w:r w:rsidRPr="00767C9E">
              <w:rPr>
                <w:rFonts w:ascii="Arial" w:hAnsi="Arial" w:cs="Arial"/>
                <w:lang w:eastAsia="es-ES"/>
              </w:rPr>
              <w:t>-Gr</w:t>
            </w:r>
          </w:p>
          <w:p w:rsidR="00D75F3D" w:rsidRPr="00767C9E" w:rsidRDefault="00D75F3D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514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262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</w:tc>
      </w:tr>
      <w:tr w:rsidR="003C6BFC" w:rsidRPr="00767C9E" w:rsidTr="00CA29F1">
        <w:tc>
          <w:tcPr>
            <w:tcW w:w="4824" w:type="dxa"/>
            <w:gridSpan w:val="2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767C9E">
              <w:rPr>
                <w:rFonts w:ascii="Arial" w:hAnsi="Arial" w:cs="Arial"/>
                <w:b/>
                <w:lang w:eastAsia="es-ES"/>
              </w:rPr>
              <w:t>LATÍN II</w:t>
            </w:r>
          </w:p>
          <w:p w:rsidR="003C6BFC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67C9E">
              <w:rPr>
                <w:rFonts w:ascii="Arial" w:hAnsi="Arial" w:cs="Arial"/>
                <w:lang w:eastAsia="es-ES"/>
              </w:rPr>
              <w:t xml:space="preserve">Diccionario </w:t>
            </w:r>
            <w:proofErr w:type="spellStart"/>
            <w:r w:rsidRPr="00767C9E">
              <w:rPr>
                <w:rFonts w:ascii="Arial" w:hAnsi="Arial" w:cs="Arial"/>
                <w:lang w:eastAsia="es-ES"/>
              </w:rPr>
              <w:t>Lat-Esp</w:t>
            </w:r>
            <w:proofErr w:type="spellEnd"/>
            <w:r w:rsidRPr="00767C9E">
              <w:rPr>
                <w:rFonts w:ascii="Arial" w:hAnsi="Arial" w:cs="Arial"/>
                <w:lang w:eastAsia="es-ES"/>
              </w:rPr>
              <w:t>/</w:t>
            </w:r>
            <w:proofErr w:type="spellStart"/>
            <w:r w:rsidRPr="00767C9E">
              <w:rPr>
                <w:rFonts w:ascii="Arial" w:hAnsi="Arial" w:cs="Arial"/>
                <w:lang w:eastAsia="es-ES"/>
              </w:rPr>
              <w:t>Esp-Lat</w:t>
            </w:r>
            <w:proofErr w:type="spellEnd"/>
          </w:p>
          <w:p w:rsidR="00D75F3D" w:rsidRPr="00767C9E" w:rsidRDefault="00D75F3D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514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262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</w:tc>
      </w:tr>
      <w:tr w:rsidR="003C6BFC" w:rsidRPr="00767C9E" w:rsidTr="00CA29F1">
        <w:tc>
          <w:tcPr>
            <w:tcW w:w="4824" w:type="dxa"/>
            <w:gridSpan w:val="2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67C9E">
              <w:rPr>
                <w:rFonts w:ascii="Arial" w:hAnsi="Arial" w:cs="Arial"/>
                <w:lang w:eastAsia="es-ES"/>
              </w:rPr>
              <w:t>Comedia de la olla</w:t>
            </w: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514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 w:rsidRPr="00767C9E">
              <w:rPr>
                <w:rFonts w:ascii="Arial" w:hAnsi="Arial" w:cs="Arial"/>
                <w:b/>
                <w:bCs/>
                <w:lang w:eastAsia="es-ES"/>
              </w:rPr>
              <w:t>Vicens</w:t>
            </w:r>
            <w:proofErr w:type="spellEnd"/>
            <w:r w:rsidRPr="00767C9E">
              <w:rPr>
                <w:rFonts w:ascii="Arial" w:hAnsi="Arial" w:cs="Arial"/>
                <w:b/>
                <w:bCs/>
                <w:lang w:eastAsia="es-ES"/>
              </w:rPr>
              <w:t xml:space="preserve"> Vives</w:t>
            </w:r>
          </w:p>
        </w:tc>
        <w:tc>
          <w:tcPr>
            <w:tcW w:w="2262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9788468217703</w:t>
            </w:r>
          </w:p>
        </w:tc>
      </w:tr>
      <w:tr w:rsidR="003C6BFC" w:rsidRPr="00767C9E" w:rsidTr="00CA29F1">
        <w:tc>
          <w:tcPr>
            <w:tcW w:w="4824" w:type="dxa"/>
            <w:gridSpan w:val="2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767C9E">
              <w:rPr>
                <w:rFonts w:ascii="Arial" w:hAnsi="Arial" w:cs="Arial"/>
                <w:b/>
                <w:lang w:eastAsia="es-ES"/>
              </w:rPr>
              <w:t>HISTORIA DEL ARTE</w:t>
            </w:r>
          </w:p>
        </w:tc>
        <w:tc>
          <w:tcPr>
            <w:tcW w:w="1514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262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</w:tc>
      </w:tr>
      <w:tr w:rsidR="003C6BFC" w:rsidRPr="00767C9E" w:rsidTr="00CA29F1">
        <w:tc>
          <w:tcPr>
            <w:tcW w:w="8600" w:type="dxa"/>
            <w:gridSpan w:val="4"/>
            <w:shd w:val="clear" w:color="auto" w:fill="F2F2F2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PROPIAS DE LA MODALIDAD DE CIENCIAS SOCIALES</w:t>
            </w:r>
          </w:p>
        </w:tc>
      </w:tr>
      <w:tr w:rsidR="003C6BFC" w:rsidRPr="00767C9E" w:rsidTr="00CA29F1">
        <w:tc>
          <w:tcPr>
            <w:tcW w:w="4824" w:type="dxa"/>
            <w:gridSpan w:val="2"/>
          </w:tcPr>
          <w:p w:rsidR="003C6BFC" w:rsidRPr="0090033D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</w:p>
          <w:p w:rsidR="003C6BFC" w:rsidRPr="0090033D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90033D">
              <w:rPr>
                <w:rFonts w:ascii="Arial" w:hAnsi="Arial" w:cs="Arial"/>
                <w:b/>
                <w:lang w:eastAsia="es-ES"/>
              </w:rPr>
              <w:t xml:space="preserve">MATEMÁTICAS APLICADAS A LAS CCSS II </w:t>
            </w:r>
          </w:p>
          <w:p w:rsidR="003C6BFC" w:rsidRPr="0090033D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1514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2262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9788467587142</w:t>
            </w:r>
          </w:p>
        </w:tc>
      </w:tr>
      <w:tr w:rsidR="003C6BFC" w:rsidRPr="00767C9E" w:rsidTr="00CA29F1">
        <w:tc>
          <w:tcPr>
            <w:tcW w:w="4824" w:type="dxa"/>
            <w:gridSpan w:val="2"/>
          </w:tcPr>
          <w:p w:rsidR="003C6BFC" w:rsidRPr="0090033D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90033D">
              <w:rPr>
                <w:rFonts w:ascii="Arial" w:hAnsi="Arial" w:cs="Arial"/>
                <w:b/>
                <w:lang w:eastAsia="es-ES"/>
              </w:rPr>
              <w:t xml:space="preserve">ECONOMÍA </w:t>
            </w:r>
          </w:p>
        </w:tc>
        <w:tc>
          <w:tcPr>
            <w:tcW w:w="1514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2262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9788467587128</w:t>
            </w:r>
          </w:p>
        </w:tc>
      </w:tr>
      <w:tr w:rsidR="003C6BFC" w:rsidRPr="00767C9E" w:rsidTr="00CA29F1">
        <w:tc>
          <w:tcPr>
            <w:tcW w:w="4824" w:type="dxa"/>
            <w:gridSpan w:val="2"/>
          </w:tcPr>
          <w:p w:rsidR="003C6BFC" w:rsidRPr="0090033D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90033D">
              <w:rPr>
                <w:rFonts w:ascii="Arial" w:hAnsi="Arial" w:cs="Arial"/>
                <w:b/>
                <w:lang w:eastAsia="es-ES"/>
              </w:rPr>
              <w:t>GEOGRAFÍA</w:t>
            </w:r>
          </w:p>
        </w:tc>
        <w:tc>
          <w:tcPr>
            <w:tcW w:w="1514" w:type="dxa"/>
            <w:vAlign w:val="center"/>
          </w:tcPr>
          <w:p w:rsidR="003C6BFC" w:rsidRPr="00767C9E" w:rsidRDefault="003E391E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ANAYA</w:t>
            </w:r>
          </w:p>
        </w:tc>
        <w:tc>
          <w:tcPr>
            <w:tcW w:w="2262" w:type="dxa"/>
            <w:vAlign w:val="center"/>
          </w:tcPr>
          <w:p w:rsidR="003C6BFC" w:rsidRDefault="0090033D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9788469812952</w:t>
            </w:r>
          </w:p>
          <w:p w:rsidR="0090033D" w:rsidRPr="00767C9E" w:rsidRDefault="0090033D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</w:tbl>
    <w:p w:rsidR="008F1F31" w:rsidRPr="00767C9E" w:rsidRDefault="008F1F31"/>
    <w:p w:rsidR="008F1F31" w:rsidRPr="00767C9E" w:rsidRDefault="008F1F31"/>
    <w:p w:rsidR="008F1F31" w:rsidRPr="00767C9E" w:rsidRDefault="008F1F31"/>
    <w:p w:rsidR="008F1F31" w:rsidRPr="00767C9E" w:rsidRDefault="008F1F31" w:rsidP="008F1F31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8F1F31" w:rsidRPr="00767C9E" w:rsidRDefault="00A45028" w:rsidP="008F1F31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es-ES"/>
        </w:rPr>
      </w:pPr>
      <w:r w:rsidRPr="00767C9E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121920</wp:posOffset>
            </wp:positionV>
            <wp:extent cx="474980" cy="622935"/>
            <wp:effectExtent l="19050" t="0" r="20320" b="0"/>
            <wp:wrapTight wrapText="bothSides">
              <wp:wrapPolygon edited="0">
                <wp:start x="9224" y="-174"/>
                <wp:lineTo x="1034" y="2519"/>
                <wp:lineTo x="-778" y="9683"/>
                <wp:lineTo x="6460" y="20858"/>
                <wp:lineTo x="7322" y="20924"/>
                <wp:lineTo x="12494" y="21319"/>
                <wp:lineTo x="13356" y="21385"/>
                <wp:lineTo x="21548" y="12053"/>
                <wp:lineTo x="21634" y="11395"/>
                <wp:lineTo x="23187" y="6203"/>
                <wp:lineTo x="21808" y="3442"/>
                <wp:lineTo x="14396" y="221"/>
                <wp:lineTo x="9224" y="-174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343332">
                      <a:off x="0" y="0"/>
                      <a:ext cx="47498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F31" w:rsidRPr="00767C9E" w:rsidRDefault="008F1F31" w:rsidP="008F1F3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67C9E">
        <w:rPr>
          <w:rFonts w:ascii="Arial" w:hAnsi="Arial" w:cs="Arial"/>
          <w:sz w:val="28"/>
          <w:szCs w:val="28"/>
        </w:rPr>
        <w:t>COLEGIO NUESTRA SEÑORA DEL BUEN CONSEJO</w:t>
      </w:r>
    </w:p>
    <w:p w:rsidR="008F1F31" w:rsidRPr="00767C9E" w:rsidRDefault="008F1F31" w:rsidP="008F1F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767C9E">
        <w:rPr>
          <w:rFonts w:ascii="Arial" w:hAnsi="Arial" w:cs="Arial"/>
          <w:b/>
          <w:sz w:val="24"/>
          <w:szCs w:val="24"/>
          <w:lang w:eastAsia="es-ES"/>
        </w:rPr>
        <w:t>RELACIÓN DE LIBROS DE TEXTO Y MATERIAL- 2018-2019</w:t>
      </w:r>
    </w:p>
    <w:p w:rsidR="008F1F31" w:rsidRPr="00767C9E" w:rsidRDefault="008F1F3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1853"/>
        <w:gridCol w:w="1939"/>
      </w:tblGrid>
      <w:tr w:rsidR="003C6BFC" w:rsidRPr="00767C9E">
        <w:tc>
          <w:tcPr>
            <w:tcW w:w="8720" w:type="dxa"/>
            <w:gridSpan w:val="3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2º BACHILLERATO</w:t>
            </w:r>
          </w:p>
        </w:tc>
      </w:tr>
      <w:tr w:rsidR="003C6BFC" w:rsidRPr="00767C9E">
        <w:tc>
          <w:tcPr>
            <w:tcW w:w="8720" w:type="dxa"/>
            <w:gridSpan w:val="3"/>
            <w:shd w:val="clear" w:color="auto" w:fill="F2F2F2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PROPIAS DE LA MODALIDAD DE CIENCIAS</w:t>
            </w: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3C6BFC" w:rsidRPr="00767C9E">
        <w:tc>
          <w:tcPr>
            <w:tcW w:w="4928" w:type="dxa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67C9E">
              <w:rPr>
                <w:rFonts w:ascii="Arial" w:hAnsi="Arial" w:cs="Arial"/>
                <w:lang w:eastAsia="es-ES"/>
              </w:rPr>
              <w:t>MATEMATICAS II</w:t>
            </w:r>
          </w:p>
        </w:tc>
        <w:tc>
          <w:tcPr>
            <w:tcW w:w="1853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1939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9788467587135</w:t>
            </w: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3C6BFC" w:rsidRPr="00767C9E">
        <w:tc>
          <w:tcPr>
            <w:tcW w:w="4928" w:type="dxa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67C9E">
              <w:rPr>
                <w:rFonts w:ascii="Arial" w:hAnsi="Arial" w:cs="Arial"/>
                <w:lang w:eastAsia="es-ES"/>
              </w:rPr>
              <w:t>BIOLOGÍA</w:t>
            </w: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853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1939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9788467587197</w:t>
            </w:r>
          </w:p>
        </w:tc>
      </w:tr>
      <w:tr w:rsidR="003C6BFC" w:rsidRPr="00767C9E">
        <w:tc>
          <w:tcPr>
            <w:tcW w:w="4928" w:type="dxa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67C9E">
              <w:rPr>
                <w:rFonts w:ascii="Arial" w:hAnsi="Arial" w:cs="Arial"/>
                <w:lang w:eastAsia="es-ES"/>
              </w:rPr>
              <w:t>QUÍMICA</w:t>
            </w: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853" w:type="dxa"/>
            <w:vAlign w:val="center"/>
          </w:tcPr>
          <w:p w:rsidR="003C6BFC" w:rsidRPr="00767C9E" w:rsidRDefault="003C6BFC" w:rsidP="008844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1939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9788467587227</w:t>
            </w:r>
          </w:p>
        </w:tc>
      </w:tr>
      <w:tr w:rsidR="003C6BFC" w:rsidRPr="00767C9E">
        <w:tc>
          <w:tcPr>
            <w:tcW w:w="4928" w:type="dxa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67C9E">
              <w:rPr>
                <w:rFonts w:ascii="Arial" w:hAnsi="Arial" w:cs="Arial"/>
                <w:lang w:eastAsia="es-ES"/>
              </w:rPr>
              <w:t xml:space="preserve">FÍSICA </w:t>
            </w: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853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1939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9788467587210</w:t>
            </w:r>
          </w:p>
        </w:tc>
      </w:tr>
      <w:tr w:rsidR="003C6BFC" w:rsidRPr="0045153F">
        <w:tc>
          <w:tcPr>
            <w:tcW w:w="4928" w:type="dxa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67C9E">
              <w:rPr>
                <w:rFonts w:ascii="Arial" w:hAnsi="Arial" w:cs="Arial"/>
                <w:lang w:eastAsia="es-ES"/>
              </w:rPr>
              <w:t>DIBUJO TÉCNICO</w:t>
            </w:r>
          </w:p>
        </w:tc>
        <w:tc>
          <w:tcPr>
            <w:tcW w:w="1853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1939" w:type="dxa"/>
            <w:vAlign w:val="center"/>
          </w:tcPr>
          <w:p w:rsidR="003C6BFC" w:rsidRPr="00767C9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67C9E">
              <w:rPr>
                <w:rFonts w:ascii="Arial" w:hAnsi="Arial" w:cs="Arial"/>
                <w:b/>
                <w:bCs/>
                <w:lang w:eastAsia="es-ES"/>
              </w:rPr>
              <w:t>9788467587203</w:t>
            </w:r>
          </w:p>
        </w:tc>
      </w:tr>
    </w:tbl>
    <w:p w:rsidR="003C6BFC" w:rsidRPr="0045153F" w:rsidRDefault="003C6BFC" w:rsidP="00B21A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</w:p>
    <w:p w:rsidR="003C6BFC" w:rsidRPr="0045153F" w:rsidRDefault="003C6BFC" w:rsidP="00B21A5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3C6BFC" w:rsidRPr="0045153F" w:rsidRDefault="003C6BFC"/>
    <w:sectPr w:rsidR="003C6BFC" w:rsidRPr="0045153F" w:rsidSect="00FD256E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B21A5F"/>
    <w:rsid w:val="000270BD"/>
    <w:rsid w:val="0003257A"/>
    <w:rsid w:val="000360A9"/>
    <w:rsid w:val="000849DF"/>
    <w:rsid w:val="000E678B"/>
    <w:rsid w:val="00113B04"/>
    <w:rsid w:val="00132A95"/>
    <w:rsid w:val="00145C27"/>
    <w:rsid w:val="001677FD"/>
    <w:rsid w:val="001764D8"/>
    <w:rsid w:val="001A5462"/>
    <w:rsid w:val="001C51D1"/>
    <w:rsid w:val="001D273F"/>
    <w:rsid w:val="001E10BA"/>
    <w:rsid w:val="001F7875"/>
    <w:rsid w:val="0025404F"/>
    <w:rsid w:val="00257FBD"/>
    <w:rsid w:val="002C38C8"/>
    <w:rsid w:val="00302FE4"/>
    <w:rsid w:val="00315F83"/>
    <w:rsid w:val="0036532C"/>
    <w:rsid w:val="003B3B98"/>
    <w:rsid w:val="003C6BFC"/>
    <w:rsid w:val="003C7AE5"/>
    <w:rsid w:val="003E391E"/>
    <w:rsid w:val="00433D9A"/>
    <w:rsid w:val="0045153F"/>
    <w:rsid w:val="004B5CC4"/>
    <w:rsid w:val="005B68D2"/>
    <w:rsid w:val="005C5D82"/>
    <w:rsid w:val="005E3782"/>
    <w:rsid w:val="00603C4A"/>
    <w:rsid w:val="00605C35"/>
    <w:rsid w:val="00692DD8"/>
    <w:rsid w:val="00724284"/>
    <w:rsid w:val="00767C9E"/>
    <w:rsid w:val="00782EC4"/>
    <w:rsid w:val="007975BB"/>
    <w:rsid w:val="007A01C9"/>
    <w:rsid w:val="007F766E"/>
    <w:rsid w:val="00812F15"/>
    <w:rsid w:val="00824505"/>
    <w:rsid w:val="00834F10"/>
    <w:rsid w:val="00837C26"/>
    <w:rsid w:val="008844A6"/>
    <w:rsid w:val="008846E5"/>
    <w:rsid w:val="00890EF8"/>
    <w:rsid w:val="008D10AD"/>
    <w:rsid w:val="008D5498"/>
    <w:rsid w:val="008E4296"/>
    <w:rsid w:val="008F1F31"/>
    <w:rsid w:val="0090033D"/>
    <w:rsid w:val="00930E28"/>
    <w:rsid w:val="009359C3"/>
    <w:rsid w:val="0094239E"/>
    <w:rsid w:val="009751FC"/>
    <w:rsid w:val="009B3CA0"/>
    <w:rsid w:val="009C045F"/>
    <w:rsid w:val="009C76BF"/>
    <w:rsid w:val="009E04E2"/>
    <w:rsid w:val="009F1FFD"/>
    <w:rsid w:val="00A063E6"/>
    <w:rsid w:val="00A06F1F"/>
    <w:rsid w:val="00A13652"/>
    <w:rsid w:val="00A45028"/>
    <w:rsid w:val="00A77595"/>
    <w:rsid w:val="00AA1342"/>
    <w:rsid w:val="00AC7448"/>
    <w:rsid w:val="00B21A5F"/>
    <w:rsid w:val="00B57854"/>
    <w:rsid w:val="00BD5369"/>
    <w:rsid w:val="00C05C59"/>
    <w:rsid w:val="00C31B4E"/>
    <w:rsid w:val="00C40A7A"/>
    <w:rsid w:val="00C426FD"/>
    <w:rsid w:val="00C45248"/>
    <w:rsid w:val="00C91277"/>
    <w:rsid w:val="00CA29F1"/>
    <w:rsid w:val="00CE6341"/>
    <w:rsid w:val="00D24050"/>
    <w:rsid w:val="00D66927"/>
    <w:rsid w:val="00D75F3D"/>
    <w:rsid w:val="00DA022E"/>
    <w:rsid w:val="00DA0333"/>
    <w:rsid w:val="00DA13F6"/>
    <w:rsid w:val="00DF32C8"/>
    <w:rsid w:val="00DF7DE3"/>
    <w:rsid w:val="00E07FB2"/>
    <w:rsid w:val="00E676F0"/>
    <w:rsid w:val="00EE009F"/>
    <w:rsid w:val="00F05228"/>
    <w:rsid w:val="00F22085"/>
    <w:rsid w:val="00F26411"/>
    <w:rsid w:val="00F31DFB"/>
    <w:rsid w:val="00F67C29"/>
    <w:rsid w:val="00F71BE5"/>
    <w:rsid w:val="00F9628D"/>
    <w:rsid w:val="00FB31A7"/>
    <w:rsid w:val="00FD256E"/>
    <w:rsid w:val="00FF4E7F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FD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21A5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FD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21A5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LIBROS DE TEXTO Y MATERIAL- 2016-2017</vt:lpstr>
    </vt:vector>
  </TitlesOfParts>
  <Company>HP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LIBROS DE TEXTO Y MATERIAL- 2016-2017</dc:title>
  <dc:creator>estandar</dc:creator>
  <cp:lastModifiedBy>CBC</cp:lastModifiedBy>
  <cp:revision>2</cp:revision>
  <cp:lastPrinted>2018-06-30T08:55:00Z</cp:lastPrinted>
  <dcterms:created xsi:type="dcterms:W3CDTF">2021-06-22T08:54:00Z</dcterms:created>
  <dcterms:modified xsi:type="dcterms:W3CDTF">2021-06-22T08:54:00Z</dcterms:modified>
</cp:coreProperties>
</file>